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05" w:rsidRDefault="00572A05">
      <w:r>
        <w:rPr>
          <w:noProof/>
        </w:rPr>
        <w:drawing>
          <wp:inline distT="0" distB="0" distL="0" distR="0">
            <wp:extent cx="3486150" cy="1800225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A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72A05"/>
    <w:rsid w:val="0057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2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72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E710-73F8-4797-AA6E-28199D4C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조폭철가방</dc:creator>
  <cp:lastModifiedBy>조폭철가방</cp:lastModifiedBy>
  <cp:revision>2</cp:revision>
  <dcterms:created xsi:type="dcterms:W3CDTF">2007-04-22T13:35:00Z</dcterms:created>
  <dcterms:modified xsi:type="dcterms:W3CDTF">2007-04-22T13:36:00Z</dcterms:modified>
</cp:coreProperties>
</file>